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18D34384" w:rsidR="00B01E36" w:rsidRPr="00D600B4" w:rsidRDefault="1965E55F" w:rsidP="00FB579F">
      <w:pPr>
        <w:jc w:val="center"/>
        <w:rPr>
          <w:rFonts w:cstheme="minorHAnsi"/>
          <w:b/>
          <w:bCs/>
          <w:sz w:val="28"/>
          <w:szCs w:val="28"/>
          <w:u w:val="single"/>
        </w:rPr>
      </w:pPr>
      <w:r w:rsidRPr="00D600B4">
        <w:rPr>
          <w:rFonts w:cstheme="minorHAnsi"/>
          <w:b/>
          <w:bCs/>
          <w:sz w:val="28"/>
          <w:szCs w:val="28"/>
          <w:u w:val="single"/>
        </w:rPr>
        <w:t>Primary 6</w:t>
      </w:r>
      <w:r w:rsidR="00DC36BF" w:rsidRPr="00D600B4">
        <w:rPr>
          <w:rFonts w:cstheme="minorHAnsi"/>
          <w:b/>
          <w:bCs/>
          <w:sz w:val="28"/>
          <w:szCs w:val="28"/>
          <w:u w:val="single"/>
        </w:rPr>
        <w:t>/7</w:t>
      </w:r>
      <w:r w:rsidRPr="00D600B4">
        <w:rPr>
          <w:rFonts w:cstheme="minorHAnsi"/>
          <w:b/>
          <w:bCs/>
          <w:sz w:val="28"/>
          <w:szCs w:val="28"/>
          <w:u w:val="single"/>
        </w:rPr>
        <w:t xml:space="preserve"> Term 3 Newsletter</w:t>
      </w:r>
      <w:r w:rsidR="00FB579F" w:rsidRPr="00D600B4">
        <w:rPr>
          <w:rFonts w:cstheme="minorHAnsi"/>
          <w:b/>
          <w:bCs/>
          <w:sz w:val="28"/>
          <w:szCs w:val="28"/>
          <w:u w:val="single"/>
        </w:rPr>
        <w:t xml:space="preserve"> January 202</w:t>
      </w:r>
      <w:r w:rsidR="00DC36BF" w:rsidRPr="00D600B4">
        <w:rPr>
          <w:rFonts w:cstheme="minorHAnsi"/>
          <w:b/>
          <w:bCs/>
          <w:sz w:val="28"/>
          <w:szCs w:val="28"/>
          <w:u w:val="single"/>
        </w:rPr>
        <w:t>3</w:t>
      </w:r>
    </w:p>
    <w:p w14:paraId="015214EC" w14:textId="433CBACA" w:rsidR="1965E55F" w:rsidRPr="00D600B4" w:rsidRDefault="1965E55F" w:rsidP="3A9E7FD0">
      <w:pPr>
        <w:rPr>
          <w:rFonts w:cstheme="minorHAnsi"/>
          <w:u w:val="single"/>
        </w:rPr>
      </w:pPr>
      <w:r w:rsidRPr="00D600B4">
        <w:rPr>
          <w:rFonts w:cstheme="minorHAnsi"/>
        </w:rPr>
        <w:t>I hope that all families had a lovely Christmas brea</w:t>
      </w:r>
      <w:r w:rsidR="00DC36BF" w:rsidRPr="00D600B4">
        <w:rPr>
          <w:rFonts w:cstheme="minorHAnsi"/>
        </w:rPr>
        <w:t>k and I wish you all a Happy New Year!  It has been fantastic to welcome everybody back and hear all the news and stories about happy times with family and friends.</w:t>
      </w:r>
      <w:r w:rsidR="00D600B4" w:rsidRPr="00D600B4">
        <w:rPr>
          <w:rFonts w:cstheme="minorHAnsi"/>
        </w:rPr>
        <w:t xml:space="preserve"> For P7s the countdown to Abernethy continues!  Kit list is up on Google Classroom for handy reference.  I also look forward to welcoming parents into school on Wednesday 25</w:t>
      </w:r>
      <w:r w:rsidR="00D600B4" w:rsidRPr="00D600B4">
        <w:rPr>
          <w:rFonts w:cstheme="minorHAnsi"/>
          <w:vertAlign w:val="superscript"/>
        </w:rPr>
        <w:t>th</w:t>
      </w:r>
      <w:r w:rsidR="00D600B4" w:rsidRPr="00D600B4">
        <w:rPr>
          <w:rFonts w:cstheme="minorHAnsi"/>
        </w:rPr>
        <w:t xml:space="preserve"> January for our Burns Assembly at 2.40pm.  Lines and songs will be issued this week and on Google Classroom.</w:t>
      </w:r>
    </w:p>
    <w:p w14:paraId="7043A2FA" w14:textId="02119F47" w:rsidR="3A9E7FD0" w:rsidRPr="00D600B4" w:rsidRDefault="00DC36BF" w:rsidP="3A9E7FD0">
      <w:pPr>
        <w:rPr>
          <w:rFonts w:cstheme="minorHAnsi"/>
        </w:rPr>
      </w:pPr>
      <w:r w:rsidRPr="00D600B4">
        <w:rPr>
          <w:rFonts w:cstheme="minorHAnsi"/>
        </w:rPr>
        <w:t>Our Timetable remains the same this term for PE but a reminder below</w:t>
      </w:r>
    </w:p>
    <w:p w14:paraId="2077376C" w14:textId="417303F3" w:rsidR="00AB2DF6" w:rsidRPr="00D600B4" w:rsidRDefault="00AB2DF6" w:rsidP="3A9E7FD0">
      <w:pPr>
        <w:rPr>
          <w:rFonts w:cstheme="minorHAnsi"/>
        </w:rPr>
      </w:pPr>
      <w:r w:rsidRPr="00D600B4">
        <w:rPr>
          <w:rFonts w:cstheme="minorHAnsi"/>
          <w:b/>
          <w:bCs/>
        </w:rPr>
        <w:t>Monday-</w:t>
      </w:r>
      <w:r w:rsidRPr="00D600B4">
        <w:rPr>
          <w:rFonts w:cstheme="minorHAnsi"/>
        </w:rPr>
        <w:t xml:space="preserve"> </w:t>
      </w:r>
      <w:r w:rsidR="00DC36BF" w:rsidRPr="00D600B4">
        <w:rPr>
          <w:rFonts w:cstheme="minorHAnsi"/>
        </w:rPr>
        <w:t>PE with me, dancing, and fitness.</w:t>
      </w:r>
    </w:p>
    <w:p w14:paraId="55E02D32" w14:textId="7D8B3A5D" w:rsidR="00AB2DF6" w:rsidRPr="00D600B4" w:rsidRDefault="00AB2DF6" w:rsidP="3A9E7FD0">
      <w:pPr>
        <w:rPr>
          <w:rFonts w:cstheme="minorHAnsi"/>
        </w:rPr>
      </w:pPr>
      <w:r w:rsidRPr="00D600B4">
        <w:rPr>
          <w:rFonts w:cstheme="minorHAnsi"/>
          <w:b/>
          <w:bCs/>
        </w:rPr>
        <w:t>Tuesday</w:t>
      </w:r>
      <w:r w:rsidRPr="00D600B4">
        <w:rPr>
          <w:rFonts w:cstheme="minorHAnsi"/>
        </w:rPr>
        <w:t xml:space="preserve">- </w:t>
      </w:r>
      <w:r w:rsidR="00DC36BF" w:rsidRPr="00D600B4">
        <w:rPr>
          <w:rFonts w:cstheme="minorHAnsi"/>
        </w:rPr>
        <w:t>French/Spanish</w:t>
      </w:r>
      <w:r w:rsidRPr="00D600B4">
        <w:rPr>
          <w:rFonts w:cstheme="minorHAnsi"/>
        </w:rPr>
        <w:t xml:space="preserve"> with Ms Ruxton</w:t>
      </w:r>
    </w:p>
    <w:p w14:paraId="30F80B44" w14:textId="0766C132" w:rsidR="3A9E7FD0" w:rsidRPr="00D600B4" w:rsidRDefault="00DC36BF" w:rsidP="3A9E7FD0">
      <w:pPr>
        <w:rPr>
          <w:rFonts w:cstheme="minorHAnsi"/>
        </w:rPr>
      </w:pPr>
      <w:r w:rsidRPr="00D600B4">
        <w:rPr>
          <w:rFonts w:cstheme="minorHAnsi"/>
          <w:b/>
          <w:bCs/>
        </w:rPr>
        <w:t xml:space="preserve">Wednesday- </w:t>
      </w:r>
      <w:r w:rsidRPr="00D600B4">
        <w:rPr>
          <w:rFonts w:cstheme="minorHAnsi"/>
        </w:rPr>
        <w:t>Assembly</w:t>
      </w:r>
    </w:p>
    <w:p w14:paraId="0C0E4859" w14:textId="20B12609" w:rsidR="00DC36BF" w:rsidRPr="00D600B4" w:rsidRDefault="00DC36BF" w:rsidP="3A9E7FD0">
      <w:pPr>
        <w:rPr>
          <w:rFonts w:cstheme="minorHAnsi"/>
        </w:rPr>
      </w:pPr>
      <w:r w:rsidRPr="00D600B4">
        <w:rPr>
          <w:rFonts w:cstheme="minorHAnsi"/>
          <w:b/>
          <w:bCs/>
        </w:rPr>
        <w:t xml:space="preserve">Thursday- </w:t>
      </w:r>
      <w:r w:rsidRPr="00D600B4">
        <w:rPr>
          <w:rFonts w:cstheme="minorHAnsi"/>
        </w:rPr>
        <w:t>PE with Mis Mellis- racquet skills.</w:t>
      </w:r>
    </w:p>
    <w:p w14:paraId="32119B0C" w14:textId="38AC915B" w:rsidR="00AB2DF6" w:rsidRPr="00D600B4" w:rsidRDefault="00AB2DF6" w:rsidP="3A9E7FD0">
      <w:pPr>
        <w:rPr>
          <w:rFonts w:cstheme="minorHAnsi"/>
        </w:rPr>
      </w:pPr>
      <w:r w:rsidRPr="00D600B4">
        <w:rPr>
          <w:rFonts w:cstheme="minorHAnsi"/>
        </w:rPr>
        <w:t xml:space="preserve">Reading and homework schedules </w:t>
      </w:r>
      <w:r w:rsidR="00DC36BF" w:rsidRPr="00D600B4">
        <w:rPr>
          <w:rFonts w:cstheme="minorHAnsi"/>
        </w:rPr>
        <w:t xml:space="preserve">have changed slightly with P7 having </w:t>
      </w:r>
      <w:proofErr w:type="gramStart"/>
      <w:r w:rsidR="00DC36BF" w:rsidRPr="00D600B4">
        <w:rPr>
          <w:rFonts w:cstheme="minorHAnsi"/>
        </w:rPr>
        <w:t>reading</w:t>
      </w:r>
      <w:proofErr w:type="gramEnd"/>
      <w:r w:rsidR="00DC36BF" w:rsidRPr="00D600B4">
        <w:rPr>
          <w:rFonts w:cstheme="minorHAnsi"/>
        </w:rPr>
        <w:t xml:space="preserve"> on Monday/Wednesday and P6 on Tuesday/Friday.  Book detective tasks will continue to be set and maths homework when issued will be on a Friday.</w:t>
      </w:r>
    </w:p>
    <w:p w14:paraId="0829854D" w14:textId="39171EA0" w:rsidR="3A9E7FD0" w:rsidRPr="00D600B4" w:rsidRDefault="3A9E7FD0" w:rsidP="3A9E7FD0">
      <w:pPr>
        <w:rPr>
          <w:rFonts w:cstheme="minorHAnsi"/>
        </w:rPr>
      </w:pPr>
    </w:p>
    <w:p w14:paraId="6B06495C" w14:textId="146632B8" w:rsidR="2BBB80C4" w:rsidRPr="00D600B4" w:rsidRDefault="2BBB80C4" w:rsidP="3A9E7FD0">
      <w:pPr>
        <w:rPr>
          <w:rFonts w:cstheme="minorHAnsi"/>
          <w:b/>
          <w:bCs/>
        </w:rPr>
      </w:pPr>
      <w:r w:rsidRPr="00D600B4">
        <w:rPr>
          <w:rFonts w:cstheme="minorHAnsi"/>
          <w:b/>
          <w:bCs/>
        </w:rPr>
        <w:t>Topic</w:t>
      </w:r>
    </w:p>
    <w:p w14:paraId="6EBA4D83" w14:textId="10EED6A3" w:rsidR="2BBB80C4" w:rsidRPr="00D600B4" w:rsidRDefault="2BBB80C4" w:rsidP="3A9E7FD0">
      <w:pPr>
        <w:rPr>
          <w:rFonts w:cstheme="minorHAnsi"/>
        </w:rPr>
      </w:pPr>
      <w:r w:rsidRPr="00D600B4">
        <w:rPr>
          <w:rFonts w:cstheme="minorHAnsi"/>
        </w:rPr>
        <w:t>Our Topic this term i</w:t>
      </w:r>
      <w:r w:rsidR="00DC36BF" w:rsidRPr="00D600B4">
        <w:rPr>
          <w:rFonts w:cstheme="minorHAnsi"/>
        </w:rPr>
        <w:t>nitially is Scotland</w:t>
      </w:r>
      <w:r w:rsidRPr="00D600B4">
        <w:rPr>
          <w:rFonts w:cstheme="minorHAnsi"/>
        </w:rPr>
        <w:t>, we will be</w:t>
      </w:r>
      <w:r w:rsidR="00DC36BF" w:rsidRPr="00D600B4">
        <w:rPr>
          <w:rFonts w:cstheme="minorHAnsi"/>
        </w:rPr>
        <w:t xml:space="preserve"> learning about Robert Burns, Scots language and how the Scottish Parliament works.  We will then move outwards a little and consider UK and European politics. We have also started to study the novel ‘The Desperate Journey’ and will be thinking about how the Highland Clearances changed the Scottish landscape. P6 pupils will also have the opportunity to be part of the Euroquiz team, more details will follow!</w:t>
      </w:r>
    </w:p>
    <w:p w14:paraId="33DAA897" w14:textId="7A59EEF1" w:rsidR="3A9E7FD0" w:rsidRPr="00D600B4" w:rsidRDefault="3A9E7FD0" w:rsidP="3A9E7FD0">
      <w:pPr>
        <w:rPr>
          <w:rFonts w:cstheme="minorHAnsi"/>
        </w:rPr>
      </w:pPr>
    </w:p>
    <w:p w14:paraId="52625D82" w14:textId="4A718C49" w:rsidR="521EB686" w:rsidRPr="00D600B4" w:rsidRDefault="521EB686" w:rsidP="3A9E7FD0">
      <w:pPr>
        <w:rPr>
          <w:rFonts w:cstheme="minorHAnsi"/>
          <w:b/>
          <w:bCs/>
        </w:rPr>
      </w:pPr>
      <w:r w:rsidRPr="00D600B4">
        <w:rPr>
          <w:rFonts w:cstheme="minorHAnsi"/>
          <w:b/>
          <w:bCs/>
        </w:rPr>
        <w:t>Maths</w:t>
      </w:r>
    </w:p>
    <w:p w14:paraId="26BC5CF9" w14:textId="4B6A0755" w:rsidR="521EB686" w:rsidRPr="00D600B4" w:rsidRDefault="521EB686" w:rsidP="3A9E7FD0">
      <w:pPr>
        <w:rPr>
          <w:rFonts w:cstheme="minorHAnsi"/>
        </w:rPr>
      </w:pPr>
      <w:r w:rsidRPr="00D600B4">
        <w:rPr>
          <w:rFonts w:cstheme="minorHAnsi"/>
        </w:rPr>
        <w:t>We will initially focus on division, reviewing previous work on times tables and building up to dividing up to 4 digits with remainders</w:t>
      </w:r>
      <w:r w:rsidR="5671CC3C" w:rsidRPr="00D600B4">
        <w:rPr>
          <w:rFonts w:cstheme="minorHAnsi"/>
        </w:rPr>
        <w:t xml:space="preserve"> and </w:t>
      </w:r>
      <w:r w:rsidR="00FB579F" w:rsidRPr="00D600B4">
        <w:rPr>
          <w:rFonts w:cstheme="minorHAnsi"/>
        </w:rPr>
        <w:t>dividing</w:t>
      </w:r>
      <w:r w:rsidR="5671CC3C" w:rsidRPr="00D600B4">
        <w:rPr>
          <w:rFonts w:cstheme="minorHAnsi"/>
        </w:rPr>
        <w:t xml:space="preserve"> numbers by multiples of 10 and 100.  </w:t>
      </w:r>
      <w:r w:rsidR="00DC36BF" w:rsidRPr="00D600B4">
        <w:rPr>
          <w:rFonts w:cstheme="minorHAnsi"/>
        </w:rPr>
        <w:t xml:space="preserve">We will also be studying the mathematics of 2D, and 3D shape as well as looking at different units of ways of measuring things- including area and perimeter.  </w:t>
      </w:r>
    </w:p>
    <w:p w14:paraId="34B1C802" w14:textId="2A4BD8D6" w:rsidR="3A9E7FD0" w:rsidRPr="00D600B4" w:rsidRDefault="3A9E7FD0" w:rsidP="3A9E7FD0">
      <w:pPr>
        <w:rPr>
          <w:rFonts w:cstheme="minorHAnsi"/>
        </w:rPr>
      </w:pPr>
    </w:p>
    <w:p w14:paraId="04B33C36" w14:textId="7E3AB5B1" w:rsidR="44466D54" w:rsidRPr="00D600B4" w:rsidRDefault="44466D54" w:rsidP="3A9E7FD0">
      <w:pPr>
        <w:rPr>
          <w:rFonts w:cstheme="minorHAnsi"/>
          <w:b/>
          <w:bCs/>
        </w:rPr>
      </w:pPr>
      <w:r w:rsidRPr="00D600B4">
        <w:rPr>
          <w:rFonts w:cstheme="minorHAnsi"/>
          <w:b/>
          <w:bCs/>
        </w:rPr>
        <w:t>HWB and PE</w:t>
      </w:r>
    </w:p>
    <w:p w14:paraId="55850602" w14:textId="21F68872" w:rsidR="44466D54" w:rsidRPr="00D600B4" w:rsidRDefault="44466D54" w:rsidP="3A9E7FD0">
      <w:pPr>
        <w:rPr>
          <w:rFonts w:cstheme="minorHAnsi"/>
        </w:rPr>
      </w:pPr>
      <w:r w:rsidRPr="00D600B4">
        <w:rPr>
          <w:rFonts w:cstheme="minorHAnsi"/>
        </w:rPr>
        <w:t xml:space="preserve">We will be thinking about </w:t>
      </w:r>
      <w:r w:rsidR="00DC36BF" w:rsidRPr="00D600B4">
        <w:rPr>
          <w:rFonts w:cstheme="minorHAnsi"/>
        </w:rPr>
        <w:t>our relationships with each other, how to show respect and the importance of listening to each other.  We will continue with our Bounce Back studies and will also regularly have times in class to talk about issues that are important to us.</w:t>
      </w:r>
    </w:p>
    <w:p w14:paraId="66377332" w14:textId="2C017C49" w:rsidR="3A9E7FD0" w:rsidRPr="00D600B4" w:rsidRDefault="3A9E7FD0" w:rsidP="3A9E7FD0">
      <w:pPr>
        <w:rPr>
          <w:rFonts w:cstheme="minorHAnsi"/>
        </w:rPr>
      </w:pPr>
    </w:p>
    <w:p w14:paraId="21FB7DE9" w14:textId="5EADDEB0" w:rsidR="3B29A153" w:rsidRPr="00D600B4" w:rsidRDefault="3B29A153" w:rsidP="3A9E7FD0">
      <w:pPr>
        <w:rPr>
          <w:rFonts w:cstheme="minorHAnsi"/>
          <w:b/>
          <w:bCs/>
        </w:rPr>
      </w:pPr>
      <w:r w:rsidRPr="00D600B4">
        <w:rPr>
          <w:rFonts w:cstheme="minorHAnsi"/>
          <w:b/>
          <w:bCs/>
        </w:rPr>
        <w:t>Literacy</w:t>
      </w:r>
    </w:p>
    <w:p w14:paraId="0B59497F" w14:textId="2ADAAE0C" w:rsidR="3A9E7FD0" w:rsidRPr="00D600B4" w:rsidRDefault="00D600B4" w:rsidP="3A9E7FD0">
      <w:pPr>
        <w:rPr>
          <w:rFonts w:cstheme="minorHAnsi"/>
        </w:rPr>
      </w:pPr>
      <w:r w:rsidRPr="00D600B4">
        <w:rPr>
          <w:rFonts w:cstheme="minorHAnsi"/>
        </w:rPr>
        <w:t xml:space="preserve">We will be focussing on debating skills and how to present facts clearly to an audience.  We will be learning how to skim and scan texts for meaning and information and how to present this.  We will </w:t>
      </w:r>
      <w:r w:rsidRPr="00D600B4">
        <w:rPr>
          <w:rFonts w:cstheme="minorHAnsi"/>
        </w:rPr>
        <w:lastRenderedPageBreak/>
        <w:t>also be thinking about different ways to present information including using diagrams.  We will further our understanding of persuasive writing as well this term.  Each pupil will have the opportunity to research and present a short talk this term. Spelling will continue to be issued on a Monday.</w:t>
      </w:r>
    </w:p>
    <w:p w14:paraId="2A10136D" w14:textId="23F5F886" w:rsidR="3A9E7FD0" w:rsidRPr="00D600B4" w:rsidRDefault="3A9E7FD0" w:rsidP="3A9E7FD0">
      <w:pPr>
        <w:rPr>
          <w:rFonts w:cstheme="minorHAnsi"/>
          <w:b/>
          <w:bCs/>
        </w:rPr>
      </w:pPr>
    </w:p>
    <w:p w14:paraId="6FEBCDF1" w14:textId="3D3D8BA8" w:rsidR="00FB579F" w:rsidRPr="00D600B4" w:rsidRDefault="00FB579F" w:rsidP="3A9E7FD0">
      <w:pPr>
        <w:rPr>
          <w:rFonts w:cstheme="minorHAnsi"/>
        </w:rPr>
      </w:pPr>
      <w:r w:rsidRPr="00D600B4">
        <w:rPr>
          <w:rFonts w:cstheme="minorHAnsi"/>
        </w:rPr>
        <w:t xml:space="preserve">As always if you have any concerns or </w:t>
      </w:r>
      <w:r w:rsidR="00217B2F" w:rsidRPr="00D600B4">
        <w:rPr>
          <w:rFonts w:cstheme="minorHAnsi"/>
        </w:rPr>
        <w:t>questions,</w:t>
      </w:r>
      <w:r w:rsidRPr="00D600B4">
        <w:rPr>
          <w:rFonts w:cstheme="minorHAnsi"/>
        </w:rPr>
        <w:t xml:space="preserve"> you can write them in the diary or telephone or email the school </w:t>
      </w:r>
      <w:r w:rsidR="00217B2F" w:rsidRPr="00D600B4">
        <w:rPr>
          <w:rFonts w:cstheme="minorHAnsi"/>
        </w:rPr>
        <w:t xml:space="preserve">to arrange a mutually convenient time to discuss them.  </w:t>
      </w:r>
    </w:p>
    <w:p w14:paraId="72CEA440" w14:textId="1E1583AC" w:rsidR="00217B2F" w:rsidRPr="00D600B4" w:rsidRDefault="00217B2F" w:rsidP="3A9E7FD0">
      <w:pPr>
        <w:rPr>
          <w:rFonts w:cstheme="minorHAnsi"/>
          <w:b/>
          <w:bCs/>
        </w:rPr>
      </w:pPr>
      <w:r w:rsidRPr="00D600B4">
        <w:rPr>
          <w:rFonts w:cstheme="minorHAnsi"/>
          <w:b/>
          <w:bCs/>
        </w:rPr>
        <w:t>Dates for your Diary</w:t>
      </w:r>
    </w:p>
    <w:p w14:paraId="7C83EA45" w14:textId="77777777" w:rsidR="00D600B4" w:rsidRPr="00D600B4" w:rsidRDefault="00D600B4" w:rsidP="3A9E7FD0">
      <w:pPr>
        <w:rPr>
          <w:rFonts w:cstheme="minorHAnsi"/>
          <w:b/>
          <w:bCs/>
        </w:rPr>
      </w:pPr>
      <w:r w:rsidRPr="00D600B4">
        <w:rPr>
          <w:rFonts w:cstheme="minorHAnsi"/>
          <w:b/>
          <w:bCs/>
        </w:rPr>
        <w:t xml:space="preserve"> January</w:t>
      </w:r>
    </w:p>
    <w:p w14:paraId="26D63D8E" w14:textId="77777777" w:rsidR="00D600B4" w:rsidRPr="00D600B4" w:rsidRDefault="00D600B4" w:rsidP="3A9E7FD0">
      <w:pPr>
        <w:rPr>
          <w:rFonts w:cstheme="minorHAnsi"/>
        </w:rPr>
      </w:pPr>
      <w:r w:rsidRPr="00D600B4">
        <w:rPr>
          <w:rFonts w:cstheme="minorHAnsi"/>
        </w:rPr>
        <w:t xml:space="preserve"> Week beginning Mon 23rd - Interim Pupil Report. </w:t>
      </w:r>
    </w:p>
    <w:p w14:paraId="3368CC1E" w14:textId="77777777" w:rsidR="00D600B4" w:rsidRPr="00D600B4" w:rsidRDefault="00D600B4" w:rsidP="3A9E7FD0">
      <w:pPr>
        <w:rPr>
          <w:rFonts w:cstheme="minorHAnsi"/>
          <w:b/>
          <w:bCs/>
        </w:rPr>
      </w:pPr>
      <w:r w:rsidRPr="00D600B4">
        <w:rPr>
          <w:rFonts w:cstheme="minorHAnsi"/>
          <w:b/>
          <w:bCs/>
        </w:rPr>
        <w:t>February</w:t>
      </w:r>
    </w:p>
    <w:p w14:paraId="6FAFF344" w14:textId="5DEC42BB" w:rsidR="00D600B4" w:rsidRPr="00D600B4" w:rsidRDefault="00D600B4" w:rsidP="3A9E7FD0">
      <w:pPr>
        <w:rPr>
          <w:rFonts w:cstheme="minorHAnsi"/>
        </w:rPr>
      </w:pPr>
      <w:r w:rsidRPr="00D600B4">
        <w:rPr>
          <w:rFonts w:cstheme="minorHAnsi"/>
        </w:rPr>
        <w:t xml:space="preserve">Wed 8th - Mon 13th - Mid Term Holiday-School closed to pupils and staff. </w:t>
      </w:r>
    </w:p>
    <w:p w14:paraId="4649280C" w14:textId="2CD5CAC2" w:rsidR="00D600B4" w:rsidRPr="00D600B4" w:rsidRDefault="00D600B4" w:rsidP="3A9E7FD0">
      <w:pPr>
        <w:rPr>
          <w:rFonts w:cstheme="minorHAnsi"/>
        </w:rPr>
      </w:pPr>
      <w:r w:rsidRPr="00D600B4">
        <w:rPr>
          <w:rFonts w:cstheme="minorHAnsi"/>
        </w:rPr>
        <w:t xml:space="preserve">Tues 14th and Wed 15th -Staff In-Service Days-School closed to pupils </w:t>
      </w:r>
    </w:p>
    <w:p w14:paraId="6D7F82F7" w14:textId="0E72532E" w:rsidR="00D600B4" w:rsidRPr="00D600B4" w:rsidRDefault="00D600B4" w:rsidP="00D600B4">
      <w:pPr>
        <w:rPr>
          <w:rFonts w:cstheme="minorHAnsi"/>
        </w:rPr>
      </w:pPr>
      <w:r w:rsidRPr="00D600B4">
        <w:rPr>
          <w:rFonts w:cstheme="minorHAnsi"/>
        </w:rPr>
        <w:t>Monday 20</w:t>
      </w:r>
      <w:r w:rsidRPr="00D600B4">
        <w:rPr>
          <w:rFonts w:cstheme="minorHAnsi"/>
          <w:vertAlign w:val="superscript"/>
        </w:rPr>
        <w:t>th</w:t>
      </w:r>
      <w:r w:rsidRPr="00D600B4">
        <w:rPr>
          <w:rFonts w:cstheme="minorHAnsi"/>
        </w:rPr>
        <w:t xml:space="preserve"> – Friday 24</w:t>
      </w:r>
      <w:r w:rsidRPr="00D600B4">
        <w:rPr>
          <w:rFonts w:cstheme="minorHAnsi"/>
          <w:vertAlign w:val="superscript"/>
        </w:rPr>
        <w:t>th</w:t>
      </w:r>
      <w:r w:rsidRPr="00D600B4">
        <w:rPr>
          <w:rFonts w:cstheme="minorHAnsi"/>
        </w:rPr>
        <w:t xml:space="preserve"> February – Abernethy Week</w:t>
      </w:r>
      <w:r>
        <w:rPr>
          <w:rFonts w:cstheme="minorHAnsi"/>
        </w:rPr>
        <w:t xml:space="preserve"> for P7</w:t>
      </w:r>
    </w:p>
    <w:p w14:paraId="20D02DF3" w14:textId="77777777" w:rsidR="00D600B4" w:rsidRPr="00D600B4" w:rsidRDefault="00D600B4" w:rsidP="3A9E7FD0">
      <w:pPr>
        <w:rPr>
          <w:rFonts w:cstheme="minorHAnsi"/>
        </w:rPr>
      </w:pPr>
    </w:p>
    <w:p w14:paraId="27AF78EE" w14:textId="77777777" w:rsidR="00D600B4" w:rsidRPr="00D600B4" w:rsidRDefault="00D600B4" w:rsidP="3A9E7FD0">
      <w:pPr>
        <w:rPr>
          <w:rFonts w:cstheme="minorHAnsi"/>
          <w:b/>
          <w:bCs/>
        </w:rPr>
      </w:pPr>
      <w:r w:rsidRPr="00D600B4">
        <w:rPr>
          <w:rFonts w:cstheme="minorHAnsi"/>
          <w:b/>
          <w:bCs/>
        </w:rPr>
        <w:t xml:space="preserve">March </w:t>
      </w:r>
    </w:p>
    <w:p w14:paraId="6B9688AD" w14:textId="77777777" w:rsidR="00D600B4" w:rsidRPr="00D600B4" w:rsidRDefault="00D600B4" w:rsidP="3A9E7FD0">
      <w:pPr>
        <w:rPr>
          <w:rFonts w:cstheme="minorHAnsi"/>
        </w:rPr>
      </w:pPr>
      <w:r w:rsidRPr="00D600B4">
        <w:rPr>
          <w:rFonts w:cstheme="minorHAnsi"/>
        </w:rPr>
        <w:t xml:space="preserve">Fri 10th - School Photographer - Sibling or individual Photographs </w:t>
      </w:r>
    </w:p>
    <w:p w14:paraId="52196F8E" w14:textId="77777777" w:rsidR="00D600B4" w:rsidRPr="00D600B4" w:rsidRDefault="00D600B4" w:rsidP="3A9E7FD0">
      <w:pPr>
        <w:rPr>
          <w:rFonts w:cstheme="minorHAnsi"/>
        </w:rPr>
      </w:pPr>
      <w:r w:rsidRPr="00D600B4">
        <w:rPr>
          <w:rFonts w:cstheme="minorHAnsi"/>
        </w:rPr>
        <w:t xml:space="preserve">Fri 17th – Comic Relief Red Nose Day ‘Dress as you Please’ </w:t>
      </w:r>
    </w:p>
    <w:p w14:paraId="1051270A" w14:textId="77777777" w:rsidR="00D600B4" w:rsidRPr="00D600B4" w:rsidRDefault="00D600B4" w:rsidP="3A9E7FD0">
      <w:pPr>
        <w:rPr>
          <w:rFonts w:cstheme="minorHAnsi"/>
        </w:rPr>
      </w:pPr>
      <w:r w:rsidRPr="00D600B4">
        <w:rPr>
          <w:rFonts w:cstheme="minorHAnsi"/>
        </w:rPr>
        <w:t>Wed 22nd – Class assembly (details to follow)</w:t>
      </w:r>
    </w:p>
    <w:p w14:paraId="71FCB2B4" w14:textId="1453623C" w:rsidR="00D600B4" w:rsidRPr="00D600B4" w:rsidRDefault="00D600B4" w:rsidP="3A9E7FD0">
      <w:pPr>
        <w:rPr>
          <w:rFonts w:cstheme="minorHAnsi"/>
        </w:rPr>
      </w:pPr>
      <w:r w:rsidRPr="00D600B4">
        <w:rPr>
          <w:rFonts w:cstheme="minorHAnsi"/>
        </w:rPr>
        <w:t xml:space="preserve">Week beginning Mon 27th – Effort/Attitude/Behaviour comments homework diaries. </w:t>
      </w:r>
    </w:p>
    <w:p w14:paraId="5281445E" w14:textId="6922AABB" w:rsidR="3A9E7FD0" w:rsidRPr="00D600B4" w:rsidRDefault="00D600B4" w:rsidP="3A9E7FD0">
      <w:pPr>
        <w:rPr>
          <w:rFonts w:cstheme="minorHAnsi"/>
        </w:rPr>
      </w:pPr>
      <w:r w:rsidRPr="00D600B4">
        <w:rPr>
          <w:rFonts w:cstheme="minorHAnsi"/>
        </w:rPr>
        <w:t>Fri 31st - Last day of Term 3</w:t>
      </w:r>
    </w:p>
    <w:sectPr w:rsidR="3A9E7FD0" w:rsidRPr="00D600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64D19A"/>
    <w:rsid w:val="00217B2F"/>
    <w:rsid w:val="003560DA"/>
    <w:rsid w:val="00357259"/>
    <w:rsid w:val="00511169"/>
    <w:rsid w:val="005E6363"/>
    <w:rsid w:val="00907972"/>
    <w:rsid w:val="00AB2DF6"/>
    <w:rsid w:val="00B01E36"/>
    <w:rsid w:val="00D600B4"/>
    <w:rsid w:val="00DC36BF"/>
    <w:rsid w:val="00FB579F"/>
    <w:rsid w:val="024FA7E3"/>
    <w:rsid w:val="052B8F1B"/>
    <w:rsid w:val="0D489822"/>
    <w:rsid w:val="0D61280C"/>
    <w:rsid w:val="0E1B4532"/>
    <w:rsid w:val="123C86B5"/>
    <w:rsid w:val="17FBCD45"/>
    <w:rsid w:val="1965E55F"/>
    <w:rsid w:val="1DA84291"/>
    <w:rsid w:val="1E51E66C"/>
    <w:rsid w:val="1FE87F26"/>
    <w:rsid w:val="20551C86"/>
    <w:rsid w:val="228923A9"/>
    <w:rsid w:val="2BBB80C4"/>
    <w:rsid w:val="2E56CF5F"/>
    <w:rsid w:val="3064D19A"/>
    <w:rsid w:val="3213DE0E"/>
    <w:rsid w:val="332A4082"/>
    <w:rsid w:val="343E8989"/>
    <w:rsid w:val="34C610E3"/>
    <w:rsid w:val="35995666"/>
    <w:rsid w:val="3A6CC789"/>
    <w:rsid w:val="3A9E7FD0"/>
    <w:rsid w:val="3B29A153"/>
    <w:rsid w:val="3CEA4B25"/>
    <w:rsid w:val="3DA4684B"/>
    <w:rsid w:val="3E69D10C"/>
    <w:rsid w:val="4008C38A"/>
    <w:rsid w:val="4021EBE7"/>
    <w:rsid w:val="41A493EB"/>
    <w:rsid w:val="4277D96E"/>
    <w:rsid w:val="44466D54"/>
    <w:rsid w:val="45CFF7A0"/>
    <w:rsid w:val="49B2D88E"/>
    <w:rsid w:val="4B38AA4E"/>
    <w:rsid w:val="521EB686"/>
    <w:rsid w:val="5671CC3C"/>
    <w:rsid w:val="579BDD29"/>
    <w:rsid w:val="5BC8A65C"/>
    <w:rsid w:val="5EA12843"/>
    <w:rsid w:val="5F035D5F"/>
    <w:rsid w:val="61EAD8BD"/>
    <w:rsid w:val="66BE49E0"/>
    <w:rsid w:val="6786D4BE"/>
    <w:rsid w:val="69097CC2"/>
    <w:rsid w:val="6922A51F"/>
    <w:rsid w:val="6AA54D23"/>
    <w:rsid w:val="6ABE7580"/>
    <w:rsid w:val="6EC95BC5"/>
    <w:rsid w:val="704C03C9"/>
    <w:rsid w:val="72C98765"/>
    <w:rsid w:val="735967C2"/>
    <w:rsid w:val="7F2C6960"/>
    <w:rsid w:val="7F3AF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2452"/>
  <w15:chartTrackingRefBased/>
  <w15:docId w15:val="{50C435AC-E0BB-4162-B426-7FD6A167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B4C42B90-11FD-4794-83F2-C705D8F43F97}"/>
</file>

<file path=customXml/itemProps2.xml><?xml version="1.0" encoding="utf-8"?>
<ds:datastoreItem xmlns:ds="http://schemas.openxmlformats.org/officeDocument/2006/customXml" ds:itemID="{1BE95452-3396-4051-9D71-B9B6A141E55E}"/>
</file>

<file path=customXml/itemProps3.xml><?xml version="1.0" encoding="utf-8"?>
<ds:datastoreItem xmlns:ds="http://schemas.openxmlformats.org/officeDocument/2006/customXml" ds:itemID="{9505343D-AAE0-4282-B2C1-559929D7330D}"/>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Middleton</dc:creator>
  <cp:keywords/>
  <dc:description/>
  <cp:lastModifiedBy>Angela Leiper</cp:lastModifiedBy>
  <cp:revision>2</cp:revision>
  <cp:lastPrinted>2023-01-13T09:36:00Z</cp:lastPrinted>
  <dcterms:created xsi:type="dcterms:W3CDTF">2023-01-13T09:53:00Z</dcterms:created>
  <dcterms:modified xsi:type="dcterms:W3CDTF">2023-01-13T09:53:00Z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